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E087" w14:textId="77777777" w:rsidR="00E73B4A" w:rsidRPr="00286D04" w:rsidRDefault="00E73B4A" w:rsidP="00E73B4A">
      <w:pPr>
        <w:jc w:val="center"/>
        <w:rPr>
          <w:b/>
          <w:sz w:val="32"/>
          <w:szCs w:val="32"/>
        </w:rPr>
      </w:pPr>
      <w:r w:rsidRPr="00286D04">
        <w:rPr>
          <w:b/>
          <w:sz w:val="32"/>
          <w:szCs w:val="32"/>
        </w:rPr>
        <w:t>Cornwall Rugby Football Union Ltd</w:t>
      </w:r>
    </w:p>
    <w:p w14:paraId="05026A65" w14:textId="77777777" w:rsidR="00E73B4A" w:rsidRPr="00286D04" w:rsidRDefault="00E73B4A" w:rsidP="00E73B4A">
      <w:pPr>
        <w:jc w:val="center"/>
        <w:rPr>
          <w:b/>
          <w:sz w:val="32"/>
          <w:szCs w:val="32"/>
        </w:rPr>
      </w:pPr>
    </w:p>
    <w:p w14:paraId="48B865E1" w14:textId="77777777" w:rsidR="00E73B4A" w:rsidRPr="00286D04" w:rsidRDefault="00E73B4A" w:rsidP="00E73B4A">
      <w:pPr>
        <w:jc w:val="center"/>
        <w:rPr>
          <w:b/>
          <w:sz w:val="32"/>
          <w:szCs w:val="32"/>
        </w:rPr>
      </w:pPr>
      <w:r w:rsidRPr="00286D04">
        <w:rPr>
          <w:b/>
          <w:sz w:val="32"/>
          <w:szCs w:val="32"/>
        </w:rPr>
        <w:t>“Promoting Rugby for One and All”</w:t>
      </w:r>
    </w:p>
    <w:p w14:paraId="652943A0" w14:textId="77777777" w:rsidR="00E73B4A" w:rsidRPr="00286D04" w:rsidRDefault="00E73B4A" w:rsidP="00E73B4A">
      <w:pPr>
        <w:jc w:val="center"/>
        <w:rPr>
          <w:b/>
          <w:sz w:val="32"/>
          <w:szCs w:val="32"/>
        </w:rPr>
      </w:pPr>
    </w:p>
    <w:p w14:paraId="7B1437A0" w14:textId="77777777" w:rsidR="00E73B4A" w:rsidRPr="00286D04" w:rsidRDefault="00E73B4A" w:rsidP="00E73B4A">
      <w:pPr>
        <w:jc w:val="center"/>
        <w:rPr>
          <w:b/>
          <w:sz w:val="32"/>
          <w:szCs w:val="32"/>
        </w:rPr>
      </w:pPr>
      <w:r w:rsidRPr="00286D04">
        <w:rPr>
          <w:b/>
          <w:sz w:val="32"/>
          <w:szCs w:val="32"/>
        </w:rPr>
        <w:t>“Avonsya Rugbi Rag Onen Hag Oll”</w:t>
      </w:r>
    </w:p>
    <w:p w14:paraId="51A6E18C" w14:textId="77777777" w:rsidR="00E73B4A" w:rsidRDefault="00E73B4A" w:rsidP="00E73B4A">
      <w:pPr>
        <w:jc w:val="center"/>
        <w:rPr>
          <w:b/>
          <w:sz w:val="40"/>
          <w:szCs w:val="40"/>
        </w:rPr>
      </w:pPr>
    </w:p>
    <w:p w14:paraId="0A278B68" w14:textId="77777777" w:rsidR="00E73B4A" w:rsidRDefault="00E73B4A" w:rsidP="00E73B4A">
      <w:pPr>
        <w:jc w:val="both"/>
      </w:pPr>
      <w:r>
        <w:t>Minutes of the Management Board Meeting held at Camborne RFC on Wednesday 26 January 22 (and also via Zoom), at 7pm.</w:t>
      </w:r>
    </w:p>
    <w:p w14:paraId="2A1BDC90" w14:textId="77777777" w:rsidR="00E73B4A" w:rsidRDefault="00E73B4A" w:rsidP="00E73B4A">
      <w:pPr>
        <w:jc w:val="both"/>
      </w:pPr>
    </w:p>
    <w:p w14:paraId="09E95A9B" w14:textId="77777777" w:rsidR="00E73B4A" w:rsidRDefault="00E73B4A" w:rsidP="00E73B4A">
      <w:pPr>
        <w:jc w:val="both"/>
      </w:pPr>
    </w:p>
    <w:p w14:paraId="58459B10" w14:textId="77777777" w:rsidR="00E73B4A" w:rsidRDefault="00E73B4A" w:rsidP="00E73B4A">
      <w:pPr>
        <w:jc w:val="both"/>
      </w:pPr>
      <w:r>
        <w:rPr>
          <w:b/>
        </w:rPr>
        <w:t xml:space="preserve">Present:  </w:t>
      </w:r>
      <w:r>
        <w:t>John Sumnall, David Saunter, Andy Richards, Terry Carter, Terry Williams, Tom Magill, James Instance, Bill Hooper.</w:t>
      </w:r>
    </w:p>
    <w:p w14:paraId="015A9BD8" w14:textId="77777777" w:rsidR="00E73B4A" w:rsidRDefault="00E73B4A" w:rsidP="00E73B4A">
      <w:pPr>
        <w:jc w:val="both"/>
      </w:pPr>
    </w:p>
    <w:p w14:paraId="0C195795" w14:textId="77777777" w:rsidR="00E73B4A" w:rsidRDefault="00E73B4A" w:rsidP="00E73B4A">
      <w:pPr>
        <w:jc w:val="both"/>
      </w:pPr>
      <w:r>
        <w:rPr>
          <w:b/>
        </w:rPr>
        <w:t>On line:</w:t>
      </w:r>
      <w:r>
        <w:t xml:space="preserve"> Alan Milliner, Bob Hubble, Chris Jewels.</w:t>
      </w:r>
    </w:p>
    <w:p w14:paraId="4341A5C1" w14:textId="77777777" w:rsidR="00E73B4A" w:rsidRDefault="00E73B4A" w:rsidP="00E73B4A">
      <w:pPr>
        <w:jc w:val="both"/>
      </w:pPr>
    </w:p>
    <w:p w14:paraId="4880AC0D" w14:textId="31B6DDB0" w:rsidR="00E73B4A" w:rsidRDefault="00E73B4A" w:rsidP="00E73B4A">
      <w:pPr>
        <w:jc w:val="both"/>
      </w:pPr>
      <w:r>
        <w:t>Prior to the meeting there was a presentation by Simon Trow</w:t>
      </w:r>
      <w:r w:rsidR="00330F89">
        <w:t>th</w:t>
      </w:r>
      <w:r>
        <w:t>er of Bravemind a mental health charity specifically supporting the rugby community.</w:t>
      </w:r>
    </w:p>
    <w:p w14:paraId="0B554318" w14:textId="77777777" w:rsidR="00E73B4A" w:rsidRDefault="00E73B4A" w:rsidP="00E73B4A">
      <w:pPr>
        <w:jc w:val="both"/>
      </w:pPr>
    </w:p>
    <w:p w14:paraId="60FBB76C" w14:textId="77777777" w:rsidR="00E73B4A" w:rsidRDefault="00E73B4A" w:rsidP="00D34A77">
      <w:pPr>
        <w:pStyle w:val="ListParagraph"/>
        <w:numPr>
          <w:ilvl w:val="0"/>
          <w:numId w:val="1"/>
        </w:numPr>
        <w:jc w:val="both"/>
      </w:pPr>
      <w:r w:rsidRPr="008074FF">
        <w:rPr>
          <w:b/>
        </w:rPr>
        <w:t>Apologies for absence:</w:t>
      </w:r>
      <w:r>
        <w:t xml:space="preserve"> Cozette Shrosbree </w:t>
      </w:r>
      <w:r w:rsidR="00FC1895">
        <w:t xml:space="preserve">Tony Knightsbridge, </w:t>
      </w:r>
      <w:r>
        <w:t>Paul Hayes, Steve Murley, Dave Martin</w:t>
      </w:r>
      <w:r w:rsidR="00D33040">
        <w:t>, Ross Tucknott</w:t>
      </w:r>
      <w:r>
        <w:t>.</w:t>
      </w:r>
    </w:p>
    <w:p w14:paraId="33B8A3EB" w14:textId="77777777" w:rsidR="00E73B4A" w:rsidRDefault="00E73B4A" w:rsidP="00E73B4A">
      <w:pPr>
        <w:jc w:val="both"/>
      </w:pPr>
    </w:p>
    <w:p w14:paraId="4D75479C" w14:textId="77777777" w:rsidR="00E73B4A" w:rsidRDefault="00E73B4A" w:rsidP="00E73B4A">
      <w:pPr>
        <w:pStyle w:val="ListParagraph"/>
        <w:numPr>
          <w:ilvl w:val="0"/>
          <w:numId w:val="1"/>
        </w:numPr>
        <w:jc w:val="both"/>
      </w:pPr>
      <w:r w:rsidRPr="008074FF">
        <w:rPr>
          <w:b/>
        </w:rPr>
        <w:t xml:space="preserve">Minutes of the last meeting: </w:t>
      </w:r>
      <w:r>
        <w:t>All agreed that these were a true and accurate record of the meeting, and they were signed by David Saunter.</w:t>
      </w:r>
    </w:p>
    <w:p w14:paraId="27491253" w14:textId="77777777" w:rsidR="00E73B4A" w:rsidRDefault="00E73B4A" w:rsidP="00E73B4A">
      <w:pPr>
        <w:jc w:val="both"/>
      </w:pPr>
    </w:p>
    <w:p w14:paraId="3950CE26" w14:textId="63AB848F" w:rsidR="00A465D1" w:rsidRDefault="00E73B4A" w:rsidP="00E73B4A">
      <w:r w:rsidRPr="008074FF">
        <w:rPr>
          <w:b/>
        </w:rPr>
        <w:t xml:space="preserve">Matters arising: </w:t>
      </w:r>
      <w:r>
        <w:t>Honda Volunteer Awards, Good news that Honda have taken over, not sure yet regarding the funding</w:t>
      </w:r>
      <w:r w:rsidR="00A465D1">
        <w:t>. Need to make sure our clubs nominate people for the awards, Cornwall has a good record in recent years. Last year’s presentations were held over due to the pandemic and will be made at the Eden event in February. Depending on numbers</w:t>
      </w:r>
      <w:r w:rsidR="00330F89">
        <w:t>,</w:t>
      </w:r>
      <w:r w:rsidR="00A465D1">
        <w:t xml:space="preserve"> T</w:t>
      </w:r>
      <w:r w:rsidR="00330F89">
        <w:t xml:space="preserve">om </w:t>
      </w:r>
      <w:r w:rsidR="00A465D1">
        <w:t>M</w:t>
      </w:r>
      <w:r w:rsidR="00330F89">
        <w:t>agill</w:t>
      </w:r>
      <w:r w:rsidR="00A465D1">
        <w:t xml:space="preserve"> would like to hold this year’s event during Cornwall’s home game against Hants 14 May.</w:t>
      </w:r>
    </w:p>
    <w:p w14:paraId="6C015308" w14:textId="77777777" w:rsidR="00A465D1" w:rsidRDefault="00A465D1" w:rsidP="00E73B4A"/>
    <w:p w14:paraId="09DB41D6" w14:textId="6D554CE2" w:rsidR="00D33040" w:rsidRDefault="00A465D1" w:rsidP="00E73B4A">
      <w:r>
        <w:t>County Championship Fixtures: Fixtures are now known for both Bill Beaumont and Gill Burns Cups. Coaches request home game v Hants be played at Redruth. MB agreed. J</w:t>
      </w:r>
      <w:r w:rsidR="00330F89">
        <w:t xml:space="preserve">ohn </w:t>
      </w:r>
      <w:r>
        <w:t>S</w:t>
      </w:r>
      <w:r w:rsidR="00330F89">
        <w:t>umnall</w:t>
      </w:r>
      <w:r>
        <w:t xml:space="preserve"> reminded MB that we did agree that clubs be allowed to bid for games to give them a chance to host. </w:t>
      </w:r>
      <w:r w:rsidR="00D33040">
        <w:t>T</w:t>
      </w:r>
      <w:r w:rsidR="00330F89">
        <w:t xml:space="preserve">om </w:t>
      </w:r>
      <w:r w:rsidR="00D33040">
        <w:t>M</w:t>
      </w:r>
      <w:r w:rsidR="00330F89">
        <w:t>agill</w:t>
      </w:r>
      <w:r w:rsidR="00D33040">
        <w:t xml:space="preserve"> reminded the MB that Ground and Crowd capability would need to be put in place and clubs would have to meet criteria. T</w:t>
      </w:r>
      <w:r w:rsidR="00330F89">
        <w:t xml:space="preserve">erry </w:t>
      </w:r>
      <w:r w:rsidR="00D33040">
        <w:t>C</w:t>
      </w:r>
      <w:r w:rsidR="00330F89">
        <w:t>arter</w:t>
      </w:r>
      <w:r w:rsidR="00D33040">
        <w:t xml:space="preserve"> had spoken with David Penberthy at Redruth and he confirmed that Redruth would be happy to stage on the proviso that there are no major hiccups with their league season. D</w:t>
      </w:r>
      <w:r w:rsidR="00330F89">
        <w:t xml:space="preserve">avid </w:t>
      </w:r>
      <w:r w:rsidR="00D33040">
        <w:t>S</w:t>
      </w:r>
      <w:r w:rsidR="00330F89">
        <w:t>aunter</w:t>
      </w:r>
      <w:r w:rsidR="00D33040">
        <w:t xml:space="preserve"> has spoken with R</w:t>
      </w:r>
      <w:r w:rsidR="00330F89">
        <w:t xml:space="preserve">oss </w:t>
      </w:r>
      <w:r w:rsidR="00D33040">
        <w:t>T</w:t>
      </w:r>
      <w:r w:rsidR="00330F89">
        <w:t>ucknott</w:t>
      </w:r>
      <w:r w:rsidR="00D33040">
        <w:t xml:space="preserve"> regarding the Women’s team fixtures and the need for early planning. T</w:t>
      </w:r>
      <w:r w:rsidR="00330F89">
        <w:t xml:space="preserve">erry </w:t>
      </w:r>
      <w:r w:rsidR="00D33040">
        <w:t>C</w:t>
      </w:r>
      <w:r w:rsidR="00330F89">
        <w:t>arter</w:t>
      </w:r>
      <w:r w:rsidR="00D33040">
        <w:t xml:space="preserve"> reported that Zeta Penrose had stepped down from Representative Rugby Committee, replacement urgently required. </w:t>
      </w:r>
    </w:p>
    <w:p w14:paraId="3B795FD2" w14:textId="77777777" w:rsidR="00D33040" w:rsidRDefault="00D33040" w:rsidP="00E73B4A"/>
    <w:p w14:paraId="3A5DD428" w14:textId="0D5CE17F" w:rsidR="00E73B4A" w:rsidRDefault="00D33040" w:rsidP="00E73B4A">
      <w:r>
        <w:t>St. Columba &amp; Torpoint RFC: Have expressed an interest in becoming full members of the CRFU.</w:t>
      </w:r>
      <w:r w:rsidR="00FC1895">
        <w:t xml:space="preserve"> They are due to sent in a report but it is still awaited. T</w:t>
      </w:r>
      <w:r w:rsidR="00330F89">
        <w:t xml:space="preserve">erry </w:t>
      </w:r>
      <w:r w:rsidR="00FC1895">
        <w:t>W</w:t>
      </w:r>
      <w:r w:rsidR="00330F89">
        <w:t>illiams</w:t>
      </w:r>
      <w:r w:rsidR="00FC1895">
        <w:t xml:space="preserve"> had received an </w:t>
      </w:r>
      <w:r w:rsidR="00FC1895">
        <w:lastRenderedPageBreak/>
        <w:t>e-mail from the youth section of the club requesting they be fixtured with sides in Cornwall</w:t>
      </w:r>
      <w:r w:rsidR="00A465D1">
        <w:t xml:space="preserve"> </w:t>
      </w:r>
      <w:r w:rsidR="00FC1895">
        <w:t xml:space="preserve">from season 22/23. </w:t>
      </w:r>
      <w:r w:rsidR="00E73B4A">
        <w:t xml:space="preserve"> </w:t>
      </w:r>
    </w:p>
    <w:p w14:paraId="3CA0C658" w14:textId="77777777" w:rsidR="00E73B4A" w:rsidRDefault="00E73B4A" w:rsidP="00E73B4A"/>
    <w:p w14:paraId="7E24A5EA" w14:textId="65888317" w:rsidR="007E04A9" w:rsidRDefault="007E04A9">
      <w:r>
        <w:t>Match Day Programmes: T</w:t>
      </w:r>
      <w:r w:rsidR="00330F89">
        <w:t xml:space="preserve">erry </w:t>
      </w:r>
      <w:r>
        <w:t>C</w:t>
      </w:r>
      <w:r w:rsidR="00330F89">
        <w:t>arter</w:t>
      </w:r>
      <w:r>
        <w:t xml:space="preserve"> was going to talk with Colin Hatch. </w:t>
      </w:r>
      <w:r w:rsidR="00330F89">
        <w:t xml:space="preserve">Bill </w:t>
      </w:r>
      <w:r>
        <w:t>H</w:t>
      </w:r>
      <w:r w:rsidR="00330F89">
        <w:t>ooper</w:t>
      </w:r>
      <w:r>
        <w:t xml:space="preserve"> thought that Simon Bryant had the template in conjunction with Booth Printers, Penryn. D</w:t>
      </w:r>
      <w:r w:rsidR="00330F89">
        <w:t xml:space="preserve">ave </w:t>
      </w:r>
      <w:r>
        <w:t>S</w:t>
      </w:r>
      <w:r w:rsidR="00330F89">
        <w:t>aunter</w:t>
      </w:r>
      <w:r>
        <w:t xml:space="preserve"> &amp; A</w:t>
      </w:r>
      <w:r w:rsidR="00330F89">
        <w:t xml:space="preserve">ndy </w:t>
      </w:r>
      <w:r>
        <w:t>R</w:t>
      </w:r>
      <w:r w:rsidR="00330F89">
        <w:t>ichards</w:t>
      </w:r>
      <w:r>
        <w:t xml:space="preserve"> would chase up sponsors, J</w:t>
      </w:r>
      <w:r w:rsidR="00330F89">
        <w:t xml:space="preserve">ohn </w:t>
      </w:r>
      <w:r>
        <w:t>S</w:t>
      </w:r>
      <w:r w:rsidR="00330F89">
        <w:t>umnall</w:t>
      </w:r>
      <w:r>
        <w:t xml:space="preserve"> and D</w:t>
      </w:r>
      <w:r w:rsidR="00330F89">
        <w:t xml:space="preserve">avid </w:t>
      </w:r>
      <w:r>
        <w:t>S</w:t>
      </w:r>
      <w:r w:rsidR="00330F89">
        <w:t>aunter</w:t>
      </w:r>
      <w:r>
        <w:t xml:space="preserve"> to do their piece for the programme.  </w:t>
      </w:r>
    </w:p>
    <w:p w14:paraId="5EFDFAA4" w14:textId="77777777" w:rsidR="00427A26" w:rsidRDefault="00427A26"/>
    <w:p w14:paraId="50855080" w14:textId="77777777" w:rsidR="00427A26" w:rsidRDefault="00427A26">
      <w:r>
        <w:t xml:space="preserve">Food for Clubs XV: Made up by Mrs Carter, players delighted with that. </w:t>
      </w:r>
    </w:p>
    <w:p w14:paraId="256E200F" w14:textId="06E99E32" w:rsidR="00427A26" w:rsidRDefault="00427A26">
      <w:r>
        <w:t xml:space="preserve">An assistant has been identified to assist Paul Hurrell, </w:t>
      </w:r>
      <w:r w:rsidR="00330F89">
        <w:t xml:space="preserve">he </w:t>
      </w:r>
      <w:r>
        <w:t xml:space="preserve">is happy with him. </w:t>
      </w:r>
    </w:p>
    <w:p w14:paraId="0CD0A5F6" w14:textId="77777777" w:rsidR="00427A26" w:rsidRDefault="00427A26"/>
    <w:p w14:paraId="3B7B7EEC" w14:textId="77777777" w:rsidR="00427A26" w:rsidRDefault="00427A26">
      <w:r>
        <w:rPr>
          <w:b/>
        </w:rPr>
        <w:t>Reports</w:t>
      </w:r>
      <w:r>
        <w:t>;</w:t>
      </w:r>
    </w:p>
    <w:p w14:paraId="0BC0F230" w14:textId="77777777" w:rsidR="00427A26" w:rsidRDefault="00427A26"/>
    <w:p w14:paraId="0417D5BC" w14:textId="77777777" w:rsidR="00427A26" w:rsidRDefault="00427A26">
      <w:r>
        <w:t>Executive: Have not met.</w:t>
      </w:r>
    </w:p>
    <w:p w14:paraId="216F4CEA" w14:textId="77777777" w:rsidR="00427A26" w:rsidRDefault="00427A26"/>
    <w:p w14:paraId="45E668A7" w14:textId="5669B438" w:rsidR="005015D6" w:rsidRDefault="00427A26">
      <w:r>
        <w:rPr>
          <w:b/>
        </w:rPr>
        <w:t xml:space="preserve">Treasurer’s Report: </w:t>
      </w:r>
      <w:r>
        <w:t>A</w:t>
      </w:r>
      <w:r w:rsidR="00330F89">
        <w:t xml:space="preserve">ndy </w:t>
      </w:r>
      <w:r>
        <w:t>R</w:t>
      </w:r>
      <w:r w:rsidR="00330F89">
        <w:t>ichards</w:t>
      </w:r>
      <w:r>
        <w:t xml:space="preserve"> had sent out a report with accounts up to the end December. £5K deficit already accrued by end of December, with major expenditure yet to come. All request for expenditure must be agreed by </w:t>
      </w:r>
      <w:r w:rsidR="00330F89">
        <w:t>him</w:t>
      </w:r>
      <w:r>
        <w:t xml:space="preserve"> so that he can monitor. Has spoken with Lesley Bennett regarding the Ladies. T</w:t>
      </w:r>
      <w:r w:rsidR="00330F89">
        <w:t xml:space="preserve">erry </w:t>
      </w:r>
      <w:r w:rsidR="00E4575B">
        <w:t>Carter</w:t>
      </w:r>
      <w:r>
        <w:t xml:space="preserve"> has costed much of senior </w:t>
      </w:r>
      <w:r w:rsidR="009C76D6">
        <w:t>team’s</w:t>
      </w:r>
      <w:r>
        <w:t xml:space="preserve"> expenses</w:t>
      </w:r>
      <w:r w:rsidR="009C76D6">
        <w:t>. He has a quote from Hopley’s regarding the coach but will shop around. Surrey expense £5.6 k, Herts £5.8 K, Ladies Middx £5.6 k plus potential games for Under 20’s looking at circa £25 k expenditure. Whilst we are committed to this for this season, we will need to seriously consider our continued participation, subject to RFU funding going forward for C</w:t>
      </w:r>
      <w:r w:rsidR="00330F89">
        <w:t xml:space="preserve">ounty </w:t>
      </w:r>
      <w:r w:rsidR="009C76D6">
        <w:t>C</w:t>
      </w:r>
      <w:r w:rsidR="00330F89">
        <w:t>hampionship</w:t>
      </w:r>
      <w:r w:rsidR="009C76D6">
        <w:t>.</w:t>
      </w:r>
    </w:p>
    <w:p w14:paraId="334998A0" w14:textId="77777777" w:rsidR="005015D6" w:rsidRDefault="005015D6"/>
    <w:p w14:paraId="2970F051" w14:textId="04F0696F" w:rsidR="00276C19" w:rsidRDefault="005015D6">
      <w:r>
        <w:t>Bob</w:t>
      </w:r>
      <w:r w:rsidR="00330F89">
        <w:t xml:space="preserve"> </w:t>
      </w:r>
      <w:r>
        <w:t>H</w:t>
      </w:r>
      <w:r w:rsidR="00330F89">
        <w:t>ubble</w:t>
      </w:r>
      <w:r>
        <w:t xml:space="preserve"> had reservations regarding the cost of an overnight stay for the Under 20s for the Dorset &amp; Wilts game as he was battling to reduce expenditure with the physio’s etc on tape and numbers at games. D</w:t>
      </w:r>
      <w:r w:rsidR="00330F89">
        <w:t xml:space="preserve">ave </w:t>
      </w:r>
      <w:r>
        <w:t>S</w:t>
      </w:r>
      <w:r w:rsidR="00330F89">
        <w:t>aunter</w:t>
      </w:r>
      <w:r>
        <w:t xml:space="preserve"> felt that this should be reviewed at the end of season review. </w:t>
      </w:r>
    </w:p>
    <w:p w14:paraId="6CC0241F" w14:textId="77777777" w:rsidR="00276C19" w:rsidRDefault="00276C19"/>
    <w:p w14:paraId="2236AB28" w14:textId="67F105F7" w:rsidR="00276C19" w:rsidRDefault="00276C19">
      <w:r>
        <w:t>Card machines, A</w:t>
      </w:r>
      <w:r w:rsidR="00330F89">
        <w:t xml:space="preserve">ndy </w:t>
      </w:r>
      <w:r>
        <w:t>R</w:t>
      </w:r>
      <w:r w:rsidR="00330F89">
        <w:t>ichards</w:t>
      </w:r>
      <w:r>
        <w:t xml:space="preserve"> reckons we will need at least 2 @ £150:00 each.</w:t>
      </w:r>
    </w:p>
    <w:p w14:paraId="2650D49B" w14:textId="77777777" w:rsidR="00276C19" w:rsidRDefault="00276C19"/>
    <w:p w14:paraId="05F90532" w14:textId="045D01A8" w:rsidR="00276C19" w:rsidRDefault="00276C19">
      <w:r>
        <w:t>RFU Council Member: A</w:t>
      </w:r>
      <w:r w:rsidR="00330F89">
        <w:t xml:space="preserve">lan </w:t>
      </w:r>
      <w:r>
        <w:t>M</w:t>
      </w:r>
      <w:r w:rsidR="00330F89">
        <w:t xml:space="preserve">illiner: </w:t>
      </w:r>
      <w:r>
        <w:t>Senior County Finals will be held at Twickenham.</w:t>
      </w:r>
    </w:p>
    <w:p w14:paraId="3D48FC32" w14:textId="77777777" w:rsidR="00276C19" w:rsidRDefault="00276C19"/>
    <w:p w14:paraId="33FFEA60" w14:textId="018460A8" w:rsidR="00276C19" w:rsidRDefault="00276C19">
      <w:r>
        <w:t>Governance &amp; Finance: P</w:t>
      </w:r>
      <w:r w:rsidR="00330F89">
        <w:t xml:space="preserve">aul </w:t>
      </w:r>
      <w:r>
        <w:t>H</w:t>
      </w:r>
      <w:r w:rsidR="00330F89">
        <w:t>ayes</w:t>
      </w:r>
      <w:r>
        <w:t>, we have not met.</w:t>
      </w:r>
    </w:p>
    <w:p w14:paraId="7BCF210A" w14:textId="77777777" w:rsidR="00276C19" w:rsidRDefault="00276C19"/>
    <w:p w14:paraId="5433775D" w14:textId="51FADD49" w:rsidR="00276C19" w:rsidRDefault="00276C19">
      <w:r>
        <w:t>Club Development/Volunteers: T</w:t>
      </w:r>
      <w:r w:rsidR="00330F89">
        <w:t xml:space="preserve">om </w:t>
      </w:r>
      <w:r>
        <w:t>M</w:t>
      </w:r>
      <w:r w:rsidR="00330F89">
        <w:t>agill</w:t>
      </w:r>
      <w:r>
        <w:t xml:space="preserve"> see above</w:t>
      </w:r>
    </w:p>
    <w:p w14:paraId="55771901" w14:textId="77777777" w:rsidR="00276C19" w:rsidRDefault="00276C19"/>
    <w:p w14:paraId="55071C9F" w14:textId="6BB857AB" w:rsidR="00276C19" w:rsidRDefault="00276C19">
      <w:r>
        <w:t>Safeguarding: No report C</w:t>
      </w:r>
      <w:r w:rsidR="00330F89">
        <w:t xml:space="preserve">ozette </w:t>
      </w:r>
      <w:r>
        <w:t>S</w:t>
      </w:r>
      <w:r w:rsidR="00330F89">
        <w:t>hrosbree</w:t>
      </w:r>
      <w:r>
        <w:t>.</w:t>
      </w:r>
    </w:p>
    <w:p w14:paraId="0CE1D0C3" w14:textId="77777777" w:rsidR="00276C19" w:rsidRDefault="00276C19"/>
    <w:p w14:paraId="4E1289E1" w14:textId="2E7CE379" w:rsidR="005B399F" w:rsidRDefault="00276C19">
      <w:r>
        <w:t xml:space="preserve">Game Development: </w:t>
      </w:r>
      <w:r w:rsidR="005444A5">
        <w:t>Report from J</w:t>
      </w:r>
      <w:r w:rsidR="00330F89">
        <w:t xml:space="preserve">ames </w:t>
      </w:r>
      <w:r w:rsidR="005444A5">
        <w:t>I</w:t>
      </w:r>
      <w:r w:rsidR="00330F89">
        <w:t>nstance</w:t>
      </w:r>
      <w:r w:rsidR="005444A5">
        <w:t>, Meeting scheduled for 2</w:t>
      </w:r>
      <w:r w:rsidR="005444A5" w:rsidRPr="005444A5">
        <w:rPr>
          <w:vertAlign w:val="superscript"/>
        </w:rPr>
        <w:t>nd</w:t>
      </w:r>
      <w:r w:rsidR="005444A5">
        <w:t xml:space="preserve"> Feb to discuss state of rugby in Cornwall. Coaching meeting held with Wayne Reed, disappointingly only 14 clubs represented. Concerns on levels of colts rugby, also there are concerns from clubs wishing to enter a second XV in the leagues that some clubs may try to frustrate, there was a veiled threat about players participating in county teams!!!! </w:t>
      </w:r>
      <w:r w:rsidR="005B399F">
        <w:t xml:space="preserve">CRFU need to pacify clubs who may be against that they will not be dramatically affected. </w:t>
      </w:r>
    </w:p>
    <w:p w14:paraId="384049B1" w14:textId="77777777" w:rsidR="005B399F" w:rsidRDefault="005B399F"/>
    <w:p w14:paraId="1557D3AF" w14:textId="3DA3D84E" w:rsidR="005B399F" w:rsidRDefault="005B399F">
      <w:r>
        <w:t>Youth &amp; Education: T</w:t>
      </w:r>
      <w:r w:rsidR="00330F89">
        <w:t>ony Knightsbridge</w:t>
      </w:r>
      <w:r>
        <w:t xml:space="preserve"> had submitted his report. Tony had provided fixtures for Exeter Chiefs U.16, Cornwall U.16 and U.15 games. </w:t>
      </w:r>
    </w:p>
    <w:p w14:paraId="6560A5E2" w14:textId="77777777" w:rsidR="005B399F" w:rsidRDefault="005B399F"/>
    <w:p w14:paraId="47C8A99D" w14:textId="59363012" w:rsidR="00F507F6" w:rsidRDefault="005B399F">
      <w:r>
        <w:t>Representative Rugby: T</w:t>
      </w:r>
      <w:r w:rsidR="00330F89">
        <w:t xml:space="preserve">erry </w:t>
      </w:r>
      <w:r>
        <w:t>C</w:t>
      </w:r>
      <w:r w:rsidR="00330F89">
        <w:t>arter</w:t>
      </w:r>
      <w:r>
        <w:t xml:space="preserve"> has had request for fixtures regarding the Clubs XV, so far fixtures programmed against Bodmin, Saltash, St. Agnes and Cornwall U.20s. D</w:t>
      </w:r>
      <w:r w:rsidR="00330F89">
        <w:t xml:space="preserve">ave </w:t>
      </w:r>
      <w:r>
        <w:t>S</w:t>
      </w:r>
      <w:r w:rsidR="00330F89">
        <w:t>aunter</w:t>
      </w:r>
      <w:r>
        <w:t xml:space="preserve"> said the Bodmin fixture could be held over to next season, he also questioned the value to the Under 20s of such a fixture. First priority Saltash, April fixture, second St. Agnes, August fixture. </w:t>
      </w:r>
      <w:r w:rsidR="00F507F6">
        <w:t>J</w:t>
      </w:r>
      <w:r w:rsidR="00E4575B">
        <w:t xml:space="preserve">ohn </w:t>
      </w:r>
      <w:r w:rsidR="00F507F6">
        <w:t>S</w:t>
      </w:r>
      <w:r w:rsidR="00E4575B">
        <w:t>umnall</w:t>
      </w:r>
      <w:r w:rsidR="00F507F6">
        <w:t xml:space="preserve"> thought a fixture against Plymouth Combination could be arranged at some stage in the future. </w:t>
      </w:r>
    </w:p>
    <w:p w14:paraId="781FD60E" w14:textId="77777777" w:rsidR="00F507F6" w:rsidRDefault="00F507F6"/>
    <w:p w14:paraId="7863D81C" w14:textId="2F4349C8" w:rsidR="00F507F6" w:rsidRDefault="00F507F6">
      <w:r>
        <w:t>T</w:t>
      </w:r>
      <w:r w:rsidR="00E4575B">
        <w:t xml:space="preserve">erry </w:t>
      </w:r>
      <w:r>
        <w:t>C</w:t>
      </w:r>
      <w:r w:rsidR="00E4575B">
        <w:t>arter</w:t>
      </w:r>
      <w:r>
        <w:t xml:space="preserve">, ran through the Eden agenda. Raffle prizes, could MB members bring along something. </w:t>
      </w:r>
    </w:p>
    <w:p w14:paraId="2966A249" w14:textId="77777777" w:rsidR="00F507F6" w:rsidRDefault="00F507F6"/>
    <w:p w14:paraId="616C8496" w14:textId="3197A7DE" w:rsidR="00751587" w:rsidRDefault="00F507F6">
      <w:r>
        <w:t>Alma Preece has volunteered to do the marquee at the home game, we need to agree a budget for the table coverings etc. J</w:t>
      </w:r>
      <w:r w:rsidR="00E4575B">
        <w:t xml:space="preserve">ohn </w:t>
      </w:r>
      <w:r>
        <w:t>S</w:t>
      </w:r>
      <w:r w:rsidR="00E4575B">
        <w:t>umnall</w:t>
      </w:r>
      <w:r>
        <w:t xml:space="preserve"> asked T</w:t>
      </w:r>
      <w:r w:rsidR="00E4575B">
        <w:t xml:space="preserve">erry </w:t>
      </w:r>
      <w:r>
        <w:t>C</w:t>
      </w:r>
      <w:r w:rsidR="00E4575B">
        <w:t>arter</w:t>
      </w:r>
      <w:r>
        <w:t xml:space="preserve"> to set up a sub-committee from Representative rugby to run the event. </w:t>
      </w:r>
    </w:p>
    <w:p w14:paraId="1B2765EE" w14:textId="77777777" w:rsidR="00751587" w:rsidRDefault="00751587"/>
    <w:p w14:paraId="517E2377" w14:textId="21355105" w:rsidR="00751587" w:rsidRDefault="00751587">
      <w:r>
        <w:t>D</w:t>
      </w:r>
      <w:r w:rsidR="00E4575B">
        <w:t xml:space="preserve">ave </w:t>
      </w:r>
      <w:r>
        <w:t>S</w:t>
      </w:r>
      <w:r w:rsidR="00E4575B">
        <w:t>aunter</w:t>
      </w:r>
      <w:r>
        <w:t xml:space="preserve"> felt that Life Members should be invited to the home game against Hants. Regarding Crawshay’s game a few old players John Collins and Merril Clymo should be invited also possibly Graham Bate and Kenny Plummer. D</w:t>
      </w:r>
      <w:r w:rsidR="00E4575B">
        <w:t xml:space="preserve">ave </w:t>
      </w:r>
      <w:r>
        <w:t>S</w:t>
      </w:r>
      <w:r w:rsidR="00E4575B">
        <w:t>aunter</w:t>
      </w:r>
      <w:r>
        <w:t xml:space="preserve"> requested a retro programme. T</w:t>
      </w:r>
      <w:r w:rsidR="00E4575B">
        <w:t xml:space="preserve">erry </w:t>
      </w:r>
      <w:r>
        <w:t>C</w:t>
      </w:r>
      <w:r w:rsidR="00E4575B">
        <w:t>arter</w:t>
      </w:r>
      <w:r>
        <w:t xml:space="preserve"> also felt it was time to market the fixture. </w:t>
      </w:r>
    </w:p>
    <w:p w14:paraId="6F237B6C" w14:textId="77777777" w:rsidR="00751587" w:rsidRDefault="00751587"/>
    <w:p w14:paraId="3F42CD5A" w14:textId="03B6B152" w:rsidR="00500A23" w:rsidRDefault="00751587">
      <w:r>
        <w:t>Competitions: C</w:t>
      </w:r>
      <w:r w:rsidR="00E4575B">
        <w:t xml:space="preserve">hris </w:t>
      </w:r>
      <w:r>
        <w:t>J</w:t>
      </w:r>
      <w:r w:rsidR="00E4575B">
        <w:t>ewells</w:t>
      </w:r>
      <w:r>
        <w:t xml:space="preserve"> feel that there needs to be a provision for second XV that do not meet the criteria or whom do not wish to join the league structure that they is some competition for them. </w:t>
      </w:r>
      <w:r w:rsidR="00A2187D">
        <w:t xml:space="preserve"> </w:t>
      </w:r>
      <w:r w:rsidR="00E4575B">
        <w:t>He</w:t>
      </w:r>
      <w:r w:rsidR="00A2187D">
        <w:t xml:space="preserve"> also confirmed that he would not be seeking re-election as Chair of Competitions for the 2022-23 season. D</w:t>
      </w:r>
      <w:r w:rsidR="00E4575B">
        <w:t xml:space="preserve">ave </w:t>
      </w:r>
      <w:r w:rsidR="00A2187D">
        <w:t>S</w:t>
      </w:r>
      <w:r w:rsidR="00E4575B">
        <w:t>aunter</w:t>
      </w:r>
      <w:r w:rsidR="00A2187D">
        <w:t xml:space="preserve"> wished to record the MB’s thanks to </w:t>
      </w:r>
      <w:r w:rsidR="00E4575B">
        <w:t>him</w:t>
      </w:r>
      <w:r w:rsidR="00A2187D">
        <w:t xml:space="preserve"> for his hard work over many seasons in his role as Chairman of Competitions. C</w:t>
      </w:r>
      <w:r w:rsidR="00E4575B">
        <w:t xml:space="preserve">hris         </w:t>
      </w:r>
      <w:r w:rsidR="00A2187D">
        <w:t>J</w:t>
      </w:r>
      <w:r w:rsidR="00E4575B">
        <w:t xml:space="preserve">ewells </w:t>
      </w:r>
      <w:r w:rsidR="00A2187D">
        <w:t>also confirmed that, to date no club had lodged objection to second XVs joining the league structure. D</w:t>
      </w:r>
      <w:r w:rsidR="00E4575B">
        <w:t xml:space="preserve">ave </w:t>
      </w:r>
      <w:r w:rsidR="00A2187D">
        <w:t>S</w:t>
      </w:r>
      <w:r w:rsidR="00E4575B">
        <w:t>aunter</w:t>
      </w:r>
      <w:r w:rsidR="00A2187D">
        <w:t xml:space="preserve"> stated that at least 4 clubs needed to lodge an objection to trigger a vote and of the vote at least 2/3 ‘rds of the membership voting against it needed to stop it.  T</w:t>
      </w:r>
      <w:r w:rsidR="00E4575B">
        <w:t xml:space="preserve">erry </w:t>
      </w:r>
      <w:r w:rsidR="00A2187D">
        <w:t>C</w:t>
      </w:r>
      <w:r w:rsidR="00E4575B">
        <w:t>arter</w:t>
      </w:r>
      <w:r w:rsidR="00A2187D">
        <w:t xml:space="preserve"> asked if any fixtures planned for Easter Monday, potential Clubs XV fixture date. </w:t>
      </w:r>
    </w:p>
    <w:p w14:paraId="00CCDDED" w14:textId="77777777" w:rsidR="00500A23" w:rsidRDefault="00500A23"/>
    <w:p w14:paraId="4E6A739C" w14:textId="42626E99" w:rsidR="00500A23" w:rsidRDefault="00500A23">
      <w:r>
        <w:t>Facilities</w:t>
      </w:r>
      <w:r w:rsidR="00E4575B">
        <w:t xml:space="preserve">: </w:t>
      </w:r>
      <w:r>
        <w:t xml:space="preserve"> D</w:t>
      </w:r>
      <w:r w:rsidR="00E4575B">
        <w:t xml:space="preserve">avid </w:t>
      </w:r>
      <w:r>
        <w:t>M</w:t>
      </w:r>
      <w:r w:rsidR="00E4575B">
        <w:t>artin</w:t>
      </w:r>
      <w:r>
        <w:t xml:space="preserve"> has been chasing clubs regarding the Facility Needs Audit.</w:t>
      </w:r>
    </w:p>
    <w:p w14:paraId="64E20F72" w14:textId="77777777" w:rsidR="00500A23" w:rsidRDefault="00500A23"/>
    <w:p w14:paraId="4F7783AC" w14:textId="4934E77C" w:rsidR="00CA56E1" w:rsidRDefault="00500A23">
      <w:r>
        <w:t xml:space="preserve">Rugby </w:t>
      </w:r>
      <w:r w:rsidR="00E4575B">
        <w:t>Safe:</w:t>
      </w:r>
      <w:r>
        <w:t xml:space="preserve"> See the report. Medical opinion feels we should maintain an Oxygen provision. Bob H</w:t>
      </w:r>
      <w:r w:rsidR="00E4575B">
        <w:t>ubble</w:t>
      </w:r>
      <w:r>
        <w:t xml:space="preserve"> has found a cheaper quote. Agreed. Quote for tape £450:00, agreed. </w:t>
      </w:r>
    </w:p>
    <w:p w14:paraId="37032F9B" w14:textId="77777777" w:rsidR="00CA56E1" w:rsidRDefault="00CA56E1"/>
    <w:p w14:paraId="10462A26" w14:textId="0B27EEFA" w:rsidR="00CA56E1" w:rsidRDefault="00CA56E1">
      <w:r>
        <w:t>Women &amp; Girls:  R</w:t>
      </w:r>
      <w:r w:rsidR="00E4575B">
        <w:t xml:space="preserve">oss </w:t>
      </w:r>
      <w:r>
        <w:t>T</w:t>
      </w:r>
      <w:r w:rsidR="00E4575B">
        <w:t>ucknott</w:t>
      </w:r>
      <w:r>
        <w:t xml:space="preserve"> at another meeting.</w:t>
      </w:r>
    </w:p>
    <w:p w14:paraId="6ECBA94D" w14:textId="77777777" w:rsidR="00CA56E1" w:rsidRDefault="00CA56E1"/>
    <w:p w14:paraId="162AE357" w14:textId="57B52E3A" w:rsidR="00CA56E1" w:rsidRDefault="00CA56E1">
      <w:r>
        <w:t>Diversity &amp; Inclusion: S</w:t>
      </w:r>
      <w:r w:rsidR="00E4575B">
        <w:t xml:space="preserve">teve </w:t>
      </w:r>
      <w:r>
        <w:t>M</w:t>
      </w:r>
      <w:r w:rsidR="00E4575B">
        <w:t>urley</w:t>
      </w:r>
      <w:r>
        <w:t xml:space="preserve"> had sent in a report</w:t>
      </w:r>
    </w:p>
    <w:p w14:paraId="06603788" w14:textId="77777777" w:rsidR="00CA56E1" w:rsidRDefault="00CA56E1"/>
    <w:p w14:paraId="343F155A" w14:textId="7B88BBE4" w:rsidR="00CA56E1" w:rsidRDefault="00CA56E1">
      <w:r>
        <w:t xml:space="preserve">Discipline: </w:t>
      </w:r>
      <w:r w:rsidR="00E4575B">
        <w:t>Bill Hooper</w:t>
      </w:r>
      <w:r>
        <w:t xml:space="preserve"> had submitted a report, red cards up to the end of December 17. We have already had one red card in 2022. Extra week/game sanction for match official abuse now in place until the end of the season. D</w:t>
      </w:r>
      <w:r w:rsidR="00E4575B">
        <w:t xml:space="preserve">ave </w:t>
      </w:r>
      <w:r>
        <w:t>S</w:t>
      </w:r>
      <w:r w:rsidR="00E4575B">
        <w:t>aunter</w:t>
      </w:r>
      <w:r>
        <w:t xml:space="preserve"> reported that Newquay Hornets had been docked 20 points for fielding an unregistered player. </w:t>
      </w:r>
    </w:p>
    <w:p w14:paraId="7322F954" w14:textId="77777777" w:rsidR="00CA56E1" w:rsidRDefault="00CA56E1"/>
    <w:p w14:paraId="1FC41157" w14:textId="00F33CA0" w:rsidR="00E40A7B" w:rsidRDefault="00CA56E1">
      <w:r>
        <w:t>Correspondence: T</w:t>
      </w:r>
      <w:r w:rsidR="00E4575B">
        <w:t xml:space="preserve">erry </w:t>
      </w:r>
      <w:r>
        <w:t>W</w:t>
      </w:r>
      <w:r w:rsidR="00E4575B">
        <w:t>illiams</w:t>
      </w:r>
      <w:r>
        <w:t xml:space="preserve"> had received correspondence from RFU, Jeff Blackett unable to attend Crawshay’s game</w:t>
      </w:r>
      <w:r w:rsidR="00E40A7B">
        <w:t xml:space="preserve"> </w:t>
      </w:r>
      <w:r>
        <w:t xml:space="preserve">but Peter Wheeler could attend in his place.  </w:t>
      </w:r>
      <w:r w:rsidR="00E40A7B">
        <w:t xml:space="preserve">Discipline Match Official abuse escalation notification sent out to all clubs. </w:t>
      </w:r>
    </w:p>
    <w:p w14:paraId="3FD9F9F7" w14:textId="77777777" w:rsidR="00E40A7B" w:rsidRDefault="00E40A7B"/>
    <w:p w14:paraId="28575DE3" w14:textId="77777777" w:rsidR="00E40A7B" w:rsidRDefault="00E40A7B">
      <w:r>
        <w:t>Mark Widdecombe was presented with his Life VP award last Sunday at the Cornwall Under 20 game.</w:t>
      </w:r>
    </w:p>
    <w:p w14:paraId="3AB9892F" w14:textId="77777777" w:rsidR="00E40A7B" w:rsidRDefault="00E40A7B">
      <w:r>
        <w:t>Request from Harriet Smith work experience placement 16-20 May lives on IoS. Lesley Bennett to be approached.</w:t>
      </w:r>
    </w:p>
    <w:p w14:paraId="7AD0A0FE" w14:textId="77777777" w:rsidR="00E40A7B" w:rsidRDefault="00E40A7B"/>
    <w:p w14:paraId="30BD3712" w14:textId="3A05D6EB" w:rsidR="00E40A7B" w:rsidRDefault="00E4575B">
      <w:r>
        <w:t>Bill Hooper</w:t>
      </w:r>
      <w:r w:rsidR="00E40A7B">
        <w:t xml:space="preserve"> had received an email from Brendan Gallagher asking for help for an article he is preparing for the Rugby Paper</w:t>
      </w:r>
      <w:r w:rsidR="00500A23">
        <w:t xml:space="preserve"> </w:t>
      </w:r>
      <w:r w:rsidR="00E40A7B">
        <w:t xml:space="preserve">re Cornwall 91. </w:t>
      </w:r>
    </w:p>
    <w:p w14:paraId="65F67EAF" w14:textId="77777777" w:rsidR="00E40A7B" w:rsidRDefault="00E40A7B"/>
    <w:p w14:paraId="3C66F4EA" w14:textId="0E027D03" w:rsidR="00E40A7B" w:rsidRDefault="00E4575B">
      <w:r>
        <w:t xml:space="preserve">Bill Hooper </w:t>
      </w:r>
      <w:r w:rsidR="00E40A7B">
        <w:t>to approach Kresen Kernow regarding the archives.</w:t>
      </w:r>
    </w:p>
    <w:p w14:paraId="54CE79B7" w14:textId="77777777" w:rsidR="00E40A7B" w:rsidRDefault="00E40A7B"/>
    <w:p w14:paraId="102050FA" w14:textId="392B64E0" w:rsidR="00D34A77" w:rsidRDefault="00D34A77">
      <w:r>
        <w:t>AOB: T</w:t>
      </w:r>
      <w:r w:rsidR="00E4575B">
        <w:t xml:space="preserve">erry </w:t>
      </w:r>
      <w:r>
        <w:t>C</w:t>
      </w:r>
      <w:r w:rsidR="00E4575B">
        <w:t>arter</w:t>
      </w:r>
      <w:r>
        <w:t xml:space="preserve"> spoken to Penryn regarding 150</w:t>
      </w:r>
      <w:r w:rsidRPr="00D34A77">
        <w:rPr>
          <w:vertAlign w:val="superscript"/>
        </w:rPr>
        <w:t>th</w:t>
      </w:r>
      <w:r>
        <w:t xml:space="preserve"> anniversary fixture. Marek Churcher requested any fixture be held over to next season. </w:t>
      </w:r>
    </w:p>
    <w:p w14:paraId="42CF4516" w14:textId="77777777" w:rsidR="00D34A77" w:rsidRDefault="00D34A77"/>
    <w:p w14:paraId="249A34A9" w14:textId="12E2DB24" w:rsidR="00D34A77" w:rsidRDefault="00D34A77">
      <w:r>
        <w:t>J</w:t>
      </w:r>
      <w:r w:rsidR="00E4575B">
        <w:t xml:space="preserve">ohn </w:t>
      </w:r>
      <w:r>
        <w:t>S</w:t>
      </w:r>
      <w:r w:rsidR="00E4575B">
        <w:t>umnall</w:t>
      </w:r>
      <w:r>
        <w:t xml:space="preserve"> proposed a new Vice President, Peter Russell from Tresillian, agreed. </w:t>
      </w:r>
    </w:p>
    <w:p w14:paraId="4AE2FECD" w14:textId="77777777" w:rsidR="005444A5" w:rsidRDefault="00D34A77">
      <w:r>
        <w:t xml:space="preserve">  </w:t>
      </w:r>
      <w:r w:rsidR="00500A23">
        <w:t xml:space="preserve"> </w:t>
      </w:r>
      <w:r w:rsidR="00A2187D">
        <w:t xml:space="preserve">  </w:t>
      </w:r>
      <w:r w:rsidR="00751587">
        <w:t xml:space="preserve"> </w:t>
      </w:r>
      <w:r w:rsidR="005B399F">
        <w:t xml:space="preserve">   </w:t>
      </w:r>
    </w:p>
    <w:p w14:paraId="0155DC49" w14:textId="77777777" w:rsidR="00FC1895" w:rsidRDefault="00276C19">
      <w:r>
        <w:t xml:space="preserve">  </w:t>
      </w:r>
      <w:r w:rsidR="005015D6">
        <w:t xml:space="preserve"> </w:t>
      </w:r>
      <w:r w:rsidR="009C76D6">
        <w:t xml:space="preserve">  </w:t>
      </w:r>
    </w:p>
    <w:p w14:paraId="55F09FE1" w14:textId="4ADBEA7E" w:rsidR="00FC1895" w:rsidRDefault="00FC1895">
      <w:pPr>
        <w:rPr>
          <w:color w:val="FF0000"/>
        </w:rPr>
      </w:pPr>
      <w:r>
        <w:rPr>
          <w:color w:val="FF0000"/>
        </w:rPr>
        <w:t xml:space="preserve">Item 7 (Confidential) </w:t>
      </w:r>
    </w:p>
    <w:p w14:paraId="0B325FE5" w14:textId="77777777" w:rsidR="00D34A77" w:rsidRDefault="00D34A77">
      <w:pPr>
        <w:rPr>
          <w:color w:val="FF0000"/>
        </w:rPr>
      </w:pPr>
    </w:p>
    <w:p w14:paraId="26959B60" w14:textId="77777777" w:rsidR="00D34A77" w:rsidRDefault="00D34A77">
      <w:r>
        <w:t>Date of next meeting Wednesday 23</w:t>
      </w:r>
      <w:r w:rsidRPr="00D34A77">
        <w:rPr>
          <w:vertAlign w:val="superscript"/>
        </w:rPr>
        <w:t>rd</w:t>
      </w:r>
      <w:r>
        <w:t xml:space="preserve"> February 2022 at Bodmin RFC 7 pm</w:t>
      </w:r>
    </w:p>
    <w:p w14:paraId="54767AC8" w14:textId="77777777" w:rsidR="00D34A77" w:rsidRDefault="00D34A77"/>
    <w:p w14:paraId="60511A61" w14:textId="77777777" w:rsidR="00D34A77" w:rsidRPr="00D34A77" w:rsidRDefault="00D34A77">
      <w:r>
        <w:t xml:space="preserve">Meeting closed at 9:08 pm. </w:t>
      </w:r>
    </w:p>
    <w:sectPr w:rsidR="00D34A77" w:rsidRPr="00D34A77" w:rsidSect="00241F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2252"/>
    <w:multiLevelType w:val="hybridMultilevel"/>
    <w:tmpl w:val="BC442652"/>
    <w:lvl w:ilvl="0" w:tplc="F9561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4A"/>
    <w:rsid w:val="001463FF"/>
    <w:rsid w:val="00241F2D"/>
    <w:rsid w:val="00276C19"/>
    <w:rsid w:val="00330F89"/>
    <w:rsid w:val="00427A26"/>
    <w:rsid w:val="00500A23"/>
    <w:rsid w:val="005015D6"/>
    <w:rsid w:val="005444A5"/>
    <w:rsid w:val="005B399F"/>
    <w:rsid w:val="00751587"/>
    <w:rsid w:val="007E04A9"/>
    <w:rsid w:val="00840F9E"/>
    <w:rsid w:val="009C76D6"/>
    <w:rsid w:val="00A2187D"/>
    <w:rsid w:val="00A465D1"/>
    <w:rsid w:val="00CA56E1"/>
    <w:rsid w:val="00D33040"/>
    <w:rsid w:val="00D34A77"/>
    <w:rsid w:val="00E40A7B"/>
    <w:rsid w:val="00E4575B"/>
    <w:rsid w:val="00E73B4A"/>
    <w:rsid w:val="00F507F6"/>
    <w:rsid w:val="00FC1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2059"/>
  <w15:docId w15:val="{48F44F23-C1C6-8047-8E93-4E584B2E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B4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johnsumnall@btinternet.com</cp:lastModifiedBy>
  <cp:revision>2</cp:revision>
  <dcterms:created xsi:type="dcterms:W3CDTF">2022-02-25T17:08:00Z</dcterms:created>
  <dcterms:modified xsi:type="dcterms:W3CDTF">2022-02-25T17:08:00Z</dcterms:modified>
</cp:coreProperties>
</file>